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3782" w14:textId="2E70A5DF" w:rsidR="00084567" w:rsidRPr="00FE24FF" w:rsidRDefault="00431996" w:rsidP="00FE24FF">
      <w:pPr>
        <w:jc w:val="center"/>
        <w:rPr>
          <w:rFonts w:ascii="Eras Bold ITC" w:hAnsi="Eras Bold ITC"/>
          <w:sz w:val="24"/>
          <w:szCs w:val="24"/>
        </w:rPr>
      </w:pPr>
      <w:r w:rsidRPr="00FE24FF">
        <w:rPr>
          <w:rFonts w:ascii="Eras Bold ITC" w:hAnsi="Eras Bold ITC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A059E9" wp14:editId="43F9C23A">
                <wp:simplePos x="0" y="0"/>
                <wp:positionH relativeFrom="column">
                  <wp:posOffset>2009775</wp:posOffset>
                </wp:positionH>
                <wp:positionV relativeFrom="paragraph">
                  <wp:posOffset>-152400</wp:posOffset>
                </wp:positionV>
                <wp:extent cx="3733800" cy="619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5D4F" w14:textId="166DBBB2" w:rsidR="00FE24FF" w:rsidRPr="00772CDC" w:rsidRDefault="00C23228" w:rsidP="00772CD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772CDC"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2025 </w:t>
                            </w:r>
                            <w:r w:rsidR="00FE24FF" w:rsidRPr="00772CDC">
                              <w:rPr>
                                <w:rFonts w:ascii="Cambria" w:hAnsi="Cambria"/>
                                <w:b/>
                                <w:bCs/>
                                <w:sz w:val="64"/>
                                <w:szCs w:val="64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5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25pt;margin-top:-12pt;width:294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" stroked="f">
                <v:textbox>
                  <w:txbxContent>
                    <w:p w14:paraId="5B8D5D4F" w14:textId="166DBBB2" w:rsidR="00FE24FF" w:rsidRPr="00772CDC" w:rsidRDefault="00C23228" w:rsidP="00772CD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</w:pPr>
                      <w:r w:rsidRPr="00772CDC"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  <w:t xml:space="preserve">2025 </w:t>
                      </w:r>
                      <w:r w:rsidR="00FE24FF" w:rsidRPr="00772CDC">
                        <w:rPr>
                          <w:rFonts w:ascii="Cambria" w:hAnsi="Cambria"/>
                          <w:b/>
                          <w:bCs/>
                          <w:sz w:val="64"/>
                          <w:szCs w:val="64"/>
                        </w:rPr>
                        <w:t>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640944D6" wp14:editId="24CEF437">
            <wp:simplePos x="0" y="0"/>
            <wp:positionH relativeFrom="column">
              <wp:posOffset>200024</wp:posOffset>
            </wp:positionH>
            <wp:positionV relativeFrom="paragraph">
              <wp:posOffset>-352425</wp:posOffset>
            </wp:positionV>
            <wp:extent cx="1608943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2" b="23214"/>
                    <a:stretch/>
                  </pic:blipFill>
                  <pic:spPr bwMode="auto">
                    <a:xfrm>
                      <a:off x="0" y="0"/>
                      <a:ext cx="1611044" cy="87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CBA">
        <w:rPr>
          <w:rFonts w:ascii="Eras Bold ITC" w:hAnsi="Eras Bold ITC"/>
          <w:sz w:val="48"/>
          <w:szCs w:val="48"/>
        </w:rPr>
        <w:t xml:space="preserve"> </w:t>
      </w:r>
      <w:bookmarkStart w:id="0" w:name="_Hlk80644421"/>
      <w:bookmarkEnd w:id="0"/>
    </w:p>
    <w:tbl>
      <w:tblPr>
        <w:tblStyle w:val="GridTable2-Accent5"/>
        <w:tblpPr w:leftFromText="180" w:rightFromText="180" w:vertAnchor="page" w:horzAnchor="margin" w:tblpY="1546"/>
        <w:tblW w:w="11056" w:type="dxa"/>
        <w:tblLook w:val="0420" w:firstRow="1" w:lastRow="0" w:firstColumn="0" w:lastColumn="0" w:noHBand="0" w:noVBand="1"/>
      </w:tblPr>
      <w:tblGrid>
        <w:gridCol w:w="2207"/>
        <w:gridCol w:w="7195"/>
        <w:gridCol w:w="1654"/>
      </w:tblGrid>
      <w:tr w:rsidR="00431996" w14:paraId="582165D9" w14:textId="77777777" w:rsidTr="005A5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2207" w:type="dxa"/>
          </w:tcPr>
          <w:p w14:paraId="353D4112" w14:textId="77777777" w:rsidR="00431996" w:rsidRPr="00CA6C74" w:rsidRDefault="00431996" w:rsidP="0043199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A6C74">
              <w:rPr>
                <w:sz w:val="28"/>
                <w:szCs w:val="28"/>
              </w:rPr>
              <w:t>Date</w:t>
            </w:r>
          </w:p>
        </w:tc>
        <w:tc>
          <w:tcPr>
            <w:tcW w:w="7195" w:type="dxa"/>
          </w:tcPr>
          <w:p w14:paraId="09F62FAD" w14:textId="77777777" w:rsidR="00431996" w:rsidRPr="00CA6C74" w:rsidRDefault="00431996" w:rsidP="0043199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A6C74">
              <w:rPr>
                <w:sz w:val="28"/>
                <w:szCs w:val="28"/>
              </w:rPr>
              <w:t>Event</w:t>
            </w:r>
          </w:p>
        </w:tc>
        <w:tc>
          <w:tcPr>
            <w:tcW w:w="1654" w:type="dxa"/>
          </w:tcPr>
          <w:p w14:paraId="448FB50C" w14:textId="77777777" w:rsidR="00431996" w:rsidRPr="00CA6C74" w:rsidRDefault="00431996" w:rsidP="0043199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A6C74">
              <w:rPr>
                <w:sz w:val="28"/>
                <w:szCs w:val="28"/>
              </w:rPr>
              <w:t>Start Time</w:t>
            </w:r>
          </w:p>
        </w:tc>
      </w:tr>
      <w:tr w:rsidR="00431996" w:rsidRPr="005D0056" w14:paraId="54AFEFD7" w14:textId="77777777" w:rsidTr="00736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2207" w:type="dxa"/>
            <w:vAlign w:val="center"/>
          </w:tcPr>
          <w:p w14:paraId="144D2388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Saturday, March 15</w:t>
            </w:r>
          </w:p>
        </w:tc>
        <w:tc>
          <w:tcPr>
            <w:tcW w:w="7195" w:type="dxa"/>
            <w:vAlign w:val="center"/>
          </w:tcPr>
          <w:p w14:paraId="6E58C8E2" w14:textId="77777777" w:rsidR="00431996" w:rsidRPr="005D0056" w:rsidRDefault="00431996" w:rsidP="00736F76">
            <w:pPr>
              <w:jc w:val="center"/>
            </w:pPr>
            <w:r w:rsidRPr="005D0056">
              <w:t>Pre-Season Testing and Media Day</w:t>
            </w:r>
          </w:p>
        </w:tc>
        <w:tc>
          <w:tcPr>
            <w:tcW w:w="1654" w:type="dxa"/>
            <w:vAlign w:val="center"/>
          </w:tcPr>
          <w:p w14:paraId="5F1F73F2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10 AM - 5 PM</w:t>
            </w:r>
          </w:p>
        </w:tc>
      </w:tr>
      <w:tr w:rsidR="00431996" w:rsidRPr="005D0056" w14:paraId="35C38FBA" w14:textId="77777777" w:rsidTr="009A629D">
        <w:trPr>
          <w:trHeight w:val="924"/>
        </w:trPr>
        <w:tc>
          <w:tcPr>
            <w:tcW w:w="2207" w:type="dxa"/>
            <w:vAlign w:val="center"/>
          </w:tcPr>
          <w:p w14:paraId="7C90FEA4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Saturday, March 22</w:t>
            </w:r>
          </w:p>
        </w:tc>
        <w:tc>
          <w:tcPr>
            <w:tcW w:w="7195" w:type="dxa"/>
            <w:vAlign w:val="center"/>
          </w:tcPr>
          <w:p w14:paraId="6185DD3A" w14:textId="77777777" w:rsidR="00431996" w:rsidRPr="005D0056" w:rsidRDefault="00431996" w:rsidP="00736F76">
            <w:pPr>
              <w:jc w:val="center"/>
              <w:rPr>
                <w:b/>
                <w:bCs/>
              </w:rPr>
            </w:pPr>
            <w:r w:rsidRPr="005D0056">
              <w:rPr>
                <w:b/>
                <w:bCs/>
              </w:rPr>
              <w:t>SMART Modified Tour King of the Modifieds</w:t>
            </w:r>
          </w:p>
          <w:p w14:paraId="6784D974" w14:textId="1B11583B" w:rsidR="00431996" w:rsidRPr="005D0056" w:rsidRDefault="00431996" w:rsidP="00736F76">
            <w:pPr>
              <w:jc w:val="center"/>
              <w:rPr>
                <w:b/>
                <w:bCs/>
              </w:rPr>
            </w:pPr>
            <w:r w:rsidRPr="005D0056">
              <w:rPr>
                <w:b/>
                <w:bCs/>
              </w:rPr>
              <w:t>Tour-Type Modifieds (125 Laps), Late Model Stock Cars (T</w:t>
            </w:r>
            <w:r w:rsidR="007425E2" w:rsidRPr="005D0056">
              <w:rPr>
                <w:b/>
                <w:bCs/>
              </w:rPr>
              <w:t>-</w:t>
            </w:r>
            <w:r w:rsidRPr="005D0056">
              <w:rPr>
                <w:b/>
                <w:bCs/>
              </w:rPr>
              <w:t>50s, $2,500-to-win each)</w:t>
            </w:r>
            <w:r w:rsidRPr="005D0056">
              <w:t xml:space="preserve"> &amp; Division/Series TBA</w:t>
            </w:r>
          </w:p>
        </w:tc>
        <w:tc>
          <w:tcPr>
            <w:tcW w:w="1654" w:type="dxa"/>
            <w:vAlign w:val="center"/>
          </w:tcPr>
          <w:p w14:paraId="6E9719BE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2:00 PM</w:t>
            </w:r>
          </w:p>
        </w:tc>
      </w:tr>
      <w:tr w:rsidR="00431996" w:rsidRPr="005D0056" w14:paraId="0F51E5A3" w14:textId="77777777" w:rsidTr="00736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tcW w:w="2207" w:type="dxa"/>
            <w:vAlign w:val="center"/>
          </w:tcPr>
          <w:p w14:paraId="2A6D963B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  <w:b/>
                <w:bCs/>
              </w:rPr>
              <w:t>Saturday, April 12</w:t>
            </w:r>
          </w:p>
        </w:tc>
        <w:tc>
          <w:tcPr>
            <w:tcW w:w="7195" w:type="dxa"/>
            <w:vAlign w:val="center"/>
          </w:tcPr>
          <w:p w14:paraId="49293019" w14:textId="14FEB875" w:rsidR="00431996" w:rsidRPr="005D0056" w:rsidRDefault="00431996" w:rsidP="00736F76">
            <w:pPr>
              <w:jc w:val="center"/>
            </w:pPr>
            <w:r w:rsidRPr="005D0056">
              <w:rPr>
                <w:b/>
                <w:bCs/>
              </w:rPr>
              <w:t>NASCAR Advance Auto Parts Weekly Series</w:t>
            </w:r>
            <w:r w:rsidRPr="005D0056">
              <w:br/>
            </w:r>
            <w:r w:rsidRPr="00D02A45">
              <w:t>Late Model Stock Cars (</w:t>
            </w:r>
            <w:r w:rsidR="0071534E" w:rsidRPr="00D02A45">
              <w:t>100</w:t>
            </w:r>
            <w:r w:rsidRPr="00D02A45">
              <w:t>)</w:t>
            </w:r>
            <w:r w:rsidRPr="005D0056">
              <w:rPr>
                <w:b/>
                <w:bCs/>
                <w:i/>
                <w:iCs/>
              </w:rPr>
              <w:t>,</w:t>
            </w:r>
            <w:r w:rsidRPr="005D0056">
              <w:t xml:space="preserve"> </w:t>
            </w:r>
            <w:r w:rsidRPr="005D0056">
              <w:rPr>
                <w:b/>
                <w:bCs/>
              </w:rPr>
              <w:t>Kenny Meadows Memorial Limited Sportsman Feature (75),</w:t>
            </w:r>
            <w:r w:rsidRPr="005D0056">
              <w:t xml:space="preserve"> Pure Stocks</w:t>
            </w:r>
            <w:r w:rsidR="00F97120" w:rsidRPr="005D0056">
              <w:t xml:space="preserve"> (</w:t>
            </w:r>
            <w:r w:rsidR="0052240B" w:rsidRPr="005D0056">
              <w:t>T-15</w:t>
            </w:r>
            <w:r w:rsidR="00F437E8" w:rsidRPr="005D0056">
              <w:t>)</w:t>
            </w:r>
            <w:r w:rsidRPr="005D0056">
              <w:t>, Hornets</w:t>
            </w:r>
            <w:r w:rsidR="00F437E8" w:rsidRPr="005D0056">
              <w:t xml:space="preserve"> (20)</w:t>
            </w:r>
          </w:p>
        </w:tc>
        <w:tc>
          <w:tcPr>
            <w:tcW w:w="1654" w:type="dxa"/>
            <w:vAlign w:val="center"/>
          </w:tcPr>
          <w:p w14:paraId="4C2700AE" w14:textId="77777777" w:rsidR="00431996" w:rsidRPr="005D0056" w:rsidRDefault="00431996" w:rsidP="00736F76">
            <w:pPr>
              <w:jc w:val="center"/>
            </w:pPr>
            <w:r w:rsidRPr="005D0056">
              <w:rPr>
                <w:b/>
                <w:bCs/>
              </w:rPr>
              <w:t>2:00 PM</w:t>
            </w:r>
          </w:p>
        </w:tc>
      </w:tr>
      <w:tr w:rsidR="00431996" w:rsidRPr="005D0056" w14:paraId="2294164E" w14:textId="77777777" w:rsidTr="00736F76">
        <w:trPr>
          <w:trHeight w:val="966"/>
        </w:trPr>
        <w:tc>
          <w:tcPr>
            <w:tcW w:w="2207" w:type="dxa"/>
            <w:vAlign w:val="center"/>
          </w:tcPr>
          <w:p w14:paraId="53E34A32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Saturday, April 26</w:t>
            </w:r>
          </w:p>
        </w:tc>
        <w:tc>
          <w:tcPr>
            <w:tcW w:w="7195" w:type="dxa"/>
            <w:vAlign w:val="center"/>
          </w:tcPr>
          <w:p w14:paraId="51A251E8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</w:t>
            </w:r>
          </w:p>
          <w:p w14:paraId="5B2D00C7" w14:textId="7950F174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7469A3" w:rsidRPr="005D0056">
              <w:rPr>
                <w:rFonts w:cstheme="minorHAnsi"/>
              </w:rPr>
              <w:t xml:space="preserve"> (100)</w:t>
            </w:r>
            <w:r w:rsidRPr="005D0056">
              <w:rPr>
                <w:rFonts w:cstheme="minorHAnsi"/>
              </w:rPr>
              <w:t xml:space="preserve">, Limited </w:t>
            </w:r>
            <w:r w:rsidR="00A4150E" w:rsidRPr="005D0056">
              <w:rPr>
                <w:rFonts w:cstheme="minorHAnsi"/>
              </w:rPr>
              <w:t>Sportsman</w:t>
            </w:r>
            <w:r w:rsidR="009A323B" w:rsidRPr="005D0056">
              <w:rPr>
                <w:rFonts w:cstheme="minorHAnsi"/>
              </w:rPr>
              <w:t xml:space="preserve"> (T-30)</w:t>
            </w:r>
            <w:r w:rsidRPr="005D0056">
              <w:rPr>
                <w:rFonts w:cstheme="minorHAnsi"/>
              </w:rPr>
              <w:t>, Pure Stocks</w:t>
            </w:r>
            <w:r w:rsidR="009A323B" w:rsidRPr="005D0056">
              <w:rPr>
                <w:rFonts w:cstheme="minorHAnsi"/>
              </w:rPr>
              <w:t xml:space="preserve"> (25)</w:t>
            </w:r>
            <w:r w:rsidRPr="005D0056">
              <w:rPr>
                <w:rFonts w:cstheme="minorHAnsi"/>
              </w:rPr>
              <w:t>, Hornets</w:t>
            </w:r>
            <w:r w:rsidR="009A323B" w:rsidRPr="005D0056">
              <w:rPr>
                <w:rFonts w:cstheme="minorHAnsi"/>
              </w:rPr>
              <w:t xml:space="preserve"> (20)</w:t>
            </w:r>
            <w:r w:rsidR="000A7286" w:rsidRPr="005D0056">
              <w:rPr>
                <w:rFonts w:cstheme="minorHAnsi"/>
              </w:rPr>
              <w:t>, East Coast Flathead Ford Racing Assn.</w:t>
            </w:r>
            <w:r w:rsidR="00F97120" w:rsidRPr="005D0056">
              <w:rPr>
                <w:rFonts w:cstheme="minorHAnsi"/>
              </w:rPr>
              <w:t xml:space="preserve"> (25)</w:t>
            </w:r>
          </w:p>
        </w:tc>
        <w:tc>
          <w:tcPr>
            <w:tcW w:w="1654" w:type="dxa"/>
            <w:vAlign w:val="center"/>
          </w:tcPr>
          <w:p w14:paraId="6883C7C7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2:00 PM</w:t>
            </w:r>
          </w:p>
        </w:tc>
      </w:tr>
      <w:tr w:rsidR="00987707" w:rsidRPr="005D0056" w14:paraId="0E0412D4" w14:textId="77777777" w:rsidTr="009A6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2207" w:type="dxa"/>
            <w:vAlign w:val="center"/>
          </w:tcPr>
          <w:p w14:paraId="6C7D442F" w14:textId="598C454E" w:rsidR="00987707" w:rsidRPr="005D0056" w:rsidRDefault="003D7A1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Sunday, May 4</w:t>
            </w:r>
          </w:p>
        </w:tc>
        <w:tc>
          <w:tcPr>
            <w:tcW w:w="7195" w:type="dxa"/>
            <w:vAlign w:val="center"/>
          </w:tcPr>
          <w:p w14:paraId="1CADC340" w14:textId="038A9EFB" w:rsidR="00987707" w:rsidRPr="005D0056" w:rsidRDefault="003D7A1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Jeffrey Earnhardt Racing Experience</w:t>
            </w:r>
          </w:p>
        </w:tc>
        <w:tc>
          <w:tcPr>
            <w:tcW w:w="1654" w:type="dxa"/>
            <w:vAlign w:val="center"/>
          </w:tcPr>
          <w:p w14:paraId="5128319C" w14:textId="17E41C3C" w:rsidR="00987707" w:rsidRPr="005D0056" w:rsidRDefault="003D7A1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Noon-6 PM</w:t>
            </w:r>
          </w:p>
        </w:tc>
      </w:tr>
      <w:tr w:rsidR="00431996" w:rsidRPr="005D0056" w14:paraId="4B1D708F" w14:textId="77777777" w:rsidTr="00A07DA0">
        <w:trPr>
          <w:trHeight w:val="996"/>
        </w:trPr>
        <w:tc>
          <w:tcPr>
            <w:tcW w:w="2207" w:type="dxa"/>
            <w:vAlign w:val="center"/>
          </w:tcPr>
          <w:p w14:paraId="26286F3A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Saturday, May 10</w:t>
            </w:r>
          </w:p>
        </w:tc>
        <w:tc>
          <w:tcPr>
            <w:tcW w:w="7195" w:type="dxa"/>
            <w:vAlign w:val="center"/>
          </w:tcPr>
          <w:p w14:paraId="783FC315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</w:t>
            </w:r>
          </w:p>
          <w:p w14:paraId="412BF39E" w14:textId="7460072C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A4150E" w:rsidRPr="005D0056">
              <w:rPr>
                <w:rFonts w:cstheme="minorHAnsi"/>
              </w:rPr>
              <w:t xml:space="preserve"> (T-75)</w:t>
            </w:r>
            <w:r w:rsidRPr="005D0056">
              <w:rPr>
                <w:rFonts w:cstheme="minorHAnsi"/>
              </w:rPr>
              <w:t>, Limited Sportsman</w:t>
            </w:r>
            <w:r w:rsidR="003F55D0" w:rsidRPr="005D0056">
              <w:rPr>
                <w:rFonts w:cstheme="minorHAnsi"/>
              </w:rPr>
              <w:t xml:space="preserve"> (</w:t>
            </w:r>
            <w:r w:rsidR="008C029D" w:rsidRPr="005D0056">
              <w:rPr>
                <w:rFonts w:cstheme="minorHAnsi"/>
              </w:rPr>
              <w:t>50</w:t>
            </w:r>
            <w:r w:rsidR="003F55D0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 Pure Stocks</w:t>
            </w:r>
            <w:r w:rsidR="003F55D0" w:rsidRPr="005D0056">
              <w:rPr>
                <w:rFonts w:cstheme="minorHAnsi"/>
              </w:rPr>
              <w:t xml:space="preserve"> (25)</w:t>
            </w:r>
            <w:r w:rsidRPr="005D0056">
              <w:rPr>
                <w:rFonts w:cstheme="minorHAnsi"/>
              </w:rPr>
              <w:t>, Hornets</w:t>
            </w:r>
            <w:r w:rsidR="003F55D0" w:rsidRPr="005D0056">
              <w:rPr>
                <w:rFonts w:cstheme="minorHAnsi"/>
              </w:rPr>
              <w:t xml:space="preserve"> (20)</w:t>
            </w:r>
            <w:r w:rsidR="00757C0E" w:rsidRPr="005D0056">
              <w:rPr>
                <w:rFonts w:cstheme="minorHAnsi"/>
              </w:rPr>
              <w:t>, Southern Ground Pounders Vintage Racing Club</w:t>
            </w:r>
            <w:r w:rsidR="00F97120" w:rsidRPr="005D0056">
              <w:rPr>
                <w:rFonts w:cstheme="minorHAnsi"/>
              </w:rPr>
              <w:t xml:space="preserve"> (25)</w:t>
            </w:r>
          </w:p>
        </w:tc>
        <w:tc>
          <w:tcPr>
            <w:tcW w:w="1654" w:type="dxa"/>
            <w:vAlign w:val="center"/>
          </w:tcPr>
          <w:p w14:paraId="4E2DB8F5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7:00 PM</w:t>
            </w:r>
          </w:p>
        </w:tc>
      </w:tr>
      <w:tr w:rsidR="00431996" w:rsidRPr="005D0056" w14:paraId="3C899056" w14:textId="77777777" w:rsidTr="00736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tcW w:w="2207" w:type="dxa"/>
            <w:vAlign w:val="center"/>
          </w:tcPr>
          <w:p w14:paraId="43740AD2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Saturday, May 24</w:t>
            </w:r>
          </w:p>
        </w:tc>
        <w:tc>
          <w:tcPr>
            <w:tcW w:w="7195" w:type="dxa"/>
            <w:vAlign w:val="center"/>
          </w:tcPr>
          <w:p w14:paraId="55CFF134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</w:t>
            </w:r>
          </w:p>
          <w:p w14:paraId="69C53A42" w14:textId="5FE715E8" w:rsidR="00A26312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D019C2" w:rsidRPr="005D0056">
              <w:rPr>
                <w:rFonts w:cstheme="minorHAnsi"/>
              </w:rPr>
              <w:t xml:space="preserve"> (</w:t>
            </w:r>
            <w:r w:rsidR="00420936" w:rsidRPr="005D0056">
              <w:rPr>
                <w:rFonts w:cstheme="minorHAnsi"/>
              </w:rPr>
              <w:t>T-</w:t>
            </w:r>
            <w:r w:rsidR="00445440" w:rsidRPr="005D0056">
              <w:rPr>
                <w:rFonts w:cstheme="minorHAnsi"/>
              </w:rPr>
              <w:t>75</w:t>
            </w:r>
            <w:r w:rsidR="00D019C2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 Limited Sportsman</w:t>
            </w:r>
            <w:r w:rsidR="00D019C2" w:rsidRPr="005D0056">
              <w:rPr>
                <w:rFonts w:cstheme="minorHAnsi"/>
              </w:rPr>
              <w:t xml:space="preserve"> (T-30)</w:t>
            </w:r>
            <w:r w:rsidRPr="005D0056">
              <w:rPr>
                <w:rFonts w:cstheme="minorHAnsi"/>
              </w:rPr>
              <w:t>,</w:t>
            </w:r>
          </w:p>
          <w:p w14:paraId="25654CB5" w14:textId="2B39BFC3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Pure Stocks</w:t>
            </w:r>
            <w:r w:rsidR="00D019C2" w:rsidRPr="005D0056">
              <w:rPr>
                <w:rFonts w:cstheme="minorHAnsi"/>
              </w:rPr>
              <w:t xml:space="preserve"> (</w:t>
            </w:r>
            <w:r w:rsidR="00A44F92" w:rsidRPr="005D0056">
              <w:rPr>
                <w:rFonts w:cstheme="minorHAnsi"/>
              </w:rPr>
              <w:t>25</w:t>
            </w:r>
            <w:r w:rsidR="00D019C2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 Hornets</w:t>
            </w:r>
            <w:r w:rsidR="00D019C2" w:rsidRPr="005D0056">
              <w:rPr>
                <w:rFonts w:cstheme="minorHAnsi"/>
              </w:rPr>
              <w:t xml:space="preserve"> (20)</w:t>
            </w:r>
          </w:p>
        </w:tc>
        <w:tc>
          <w:tcPr>
            <w:tcW w:w="1654" w:type="dxa"/>
            <w:vAlign w:val="center"/>
          </w:tcPr>
          <w:p w14:paraId="3A3C760C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7:00 PM</w:t>
            </w:r>
          </w:p>
        </w:tc>
      </w:tr>
      <w:tr w:rsidR="00431996" w:rsidRPr="005D0056" w14:paraId="04212311" w14:textId="77777777" w:rsidTr="000E6602">
        <w:trPr>
          <w:trHeight w:val="924"/>
        </w:trPr>
        <w:tc>
          <w:tcPr>
            <w:tcW w:w="2207" w:type="dxa"/>
            <w:vAlign w:val="center"/>
          </w:tcPr>
          <w:p w14:paraId="04731541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Saturday, June 7</w:t>
            </w:r>
          </w:p>
        </w:tc>
        <w:tc>
          <w:tcPr>
            <w:tcW w:w="7195" w:type="dxa"/>
            <w:vAlign w:val="center"/>
          </w:tcPr>
          <w:p w14:paraId="4E030234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</w:t>
            </w:r>
          </w:p>
          <w:p w14:paraId="64786971" w14:textId="366FF438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7D073C" w:rsidRPr="005D0056">
              <w:rPr>
                <w:rFonts w:cstheme="minorHAnsi"/>
              </w:rPr>
              <w:t xml:space="preserve"> (T-75)</w:t>
            </w:r>
            <w:r w:rsidRPr="005D0056">
              <w:rPr>
                <w:rFonts w:cstheme="minorHAnsi"/>
              </w:rPr>
              <w:t>, Limited Sportsman</w:t>
            </w:r>
            <w:r w:rsidR="00935D42" w:rsidRPr="005D0056">
              <w:rPr>
                <w:rFonts w:cstheme="minorHAnsi"/>
              </w:rPr>
              <w:t xml:space="preserve"> (</w:t>
            </w:r>
            <w:r w:rsidR="008201C1" w:rsidRPr="005D0056">
              <w:rPr>
                <w:rFonts w:cstheme="minorHAnsi"/>
              </w:rPr>
              <w:t>T-3</w:t>
            </w:r>
            <w:r w:rsidR="00935D42" w:rsidRPr="005D0056">
              <w:rPr>
                <w:rFonts w:cstheme="minorHAnsi"/>
              </w:rPr>
              <w:t>0)</w:t>
            </w:r>
            <w:r w:rsidRPr="005D0056">
              <w:rPr>
                <w:rFonts w:cstheme="minorHAnsi"/>
              </w:rPr>
              <w:t>, Pure Stocks</w:t>
            </w:r>
            <w:r w:rsidR="00935D42" w:rsidRPr="005D0056">
              <w:rPr>
                <w:rFonts w:cstheme="minorHAnsi"/>
              </w:rPr>
              <w:t xml:space="preserve"> (25)</w:t>
            </w:r>
            <w:r w:rsidRPr="005D0056">
              <w:rPr>
                <w:rFonts w:cstheme="minorHAnsi"/>
              </w:rPr>
              <w:t>, Hornets</w:t>
            </w:r>
            <w:r w:rsidR="007D073C" w:rsidRPr="005D0056">
              <w:rPr>
                <w:rFonts w:cstheme="minorHAnsi"/>
              </w:rPr>
              <w:t xml:space="preserve"> (T-15)</w:t>
            </w:r>
          </w:p>
        </w:tc>
        <w:tc>
          <w:tcPr>
            <w:tcW w:w="1654" w:type="dxa"/>
            <w:vAlign w:val="center"/>
          </w:tcPr>
          <w:p w14:paraId="7A720B1C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7:00 PM</w:t>
            </w:r>
          </w:p>
        </w:tc>
      </w:tr>
      <w:tr w:rsidR="00431996" w:rsidRPr="005D0056" w14:paraId="5D937D1E" w14:textId="77777777" w:rsidTr="000E6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tcW w:w="2207" w:type="dxa"/>
            <w:vAlign w:val="center"/>
          </w:tcPr>
          <w:p w14:paraId="064AFA40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  <w:b/>
                <w:bCs/>
              </w:rPr>
              <w:t>Saturday, June 28</w:t>
            </w:r>
          </w:p>
        </w:tc>
        <w:tc>
          <w:tcPr>
            <w:tcW w:w="7195" w:type="dxa"/>
            <w:vAlign w:val="center"/>
          </w:tcPr>
          <w:p w14:paraId="056F3023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Thunder Road Harley-Davidson 200 / VA Triple Crown Kick Off</w:t>
            </w:r>
          </w:p>
          <w:p w14:paraId="15965BC0" w14:textId="3F405C91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 (200), Limited Sportsman (40),</w:t>
            </w:r>
          </w:p>
          <w:p w14:paraId="444A8E98" w14:textId="5A32AC23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Pure Stocks (</w:t>
            </w:r>
            <w:r w:rsidR="002A031C" w:rsidRPr="005D0056">
              <w:rPr>
                <w:rFonts w:cstheme="minorHAnsi"/>
              </w:rPr>
              <w:t>25</w:t>
            </w:r>
            <w:r w:rsidRPr="005D0056">
              <w:rPr>
                <w:rFonts w:cstheme="minorHAnsi"/>
              </w:rPr>
              <w:t>), Hornets (15) &amp; Post-Race Fireworks</w:t>
            </w:r>
          </w:p>
        </w:tc>
        <w:tc>
          <w:tcPr>
            <w:tcW w:w="1654" w:type="dxa"/>
            <w:vAlign w:val="center"/>
          </w:tcPr>
          <w:p w14:paraId="7B4D3FBF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  <w:b/>
                <w:bCs/>
              </w:rPr>
              <w:t>7:00 PM</w:t>
            </w:r>
          </w:p>
        </w:tc>
      </w:tr>
      <w:tr w:rsidR="00431996" w:rsidRPr="005D0056" w14:paraId="311A2D26" w14:textId="77777777" w:rsidTr="00736F76">
        <w:trPr>
          <w:trHeight w:val="956"/>
        </w:trPr>
        <w:tc>
          <w:tcPr>
            <w:tcW w:w="2207" w:type="dxa"/>
            <w:vAlign w:val="center"/>
          </w:tcPr>
          <w:p w14:paraId="7E33D61D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Saturday, July 26</w:t>
            </w:r>
          </w:p>
        </w:tc>
        <w:tc>
          <w:tcPr>
            <w:tcW w:w="7195" w:type="dxa"/>
            <w:vAlign w:val="center"/>
          </w:tcPr>
          <w:p w14:paraId="25AA1E28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</w:t>
            </w:r>
          </w:p>
          <w:p w14:paraId="067459FB" w14:textId="232C071C" w:rsidR="007728AA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4367BA" w:rsidRPr="005D0056">
              <w:rPr>
                <w:rFonts w:cstheme="minorHAnsi"/>
              </w:rPr>
              <w:t xml:space="preserve"> (T-75)</w:t>
            </w:r>
            <w:r w:rsidRPr="005D0056">
              <w:rPr>
                <w:rFonts w:cstheme="minorHAnsi"/>
              </w:rPr>
              <w:t>, Limited Sportsman</w:t>
            </w:r>
            <w:r w:rsidR="001A4B8B" w:rsidRPr="005D0056">
              <w:rPr>
                <w:rFonts w:cstheme="minorHAnsi"/>
              </w:rPr>
              <w:t xml:space="preserve"> (</w:t>
            </w:r>
            <w:r w:rsidR="008201C1" w:rsidRPr="005D0056">
              <w:rPr>
                <w:rFonts w:cstheme="minorHAnsi"/>
              </w:rPr>
              <w:t>50</w:t>
            </w:r>
            <w:r w:rsidR="001A4B8B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</w:t>
            </w:r>
          </w:p>
          <w:p w14:paraId="0A53B5AF" w14:textId="61DA1569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Pure Stocks</w:t>
            </w:r>
            <w:r w:rsidR="001A4B8B" w:rsidRPr="005D0056">
              <w:rPr>
                <w:rFonts w:cstheme="minorHAnsi"/>
              </w:rPr>
              <w:t xml:space="preserve"> (T-</w:t>
            </w:r>
            <w:r w:rsidR="007728AA" w:rsidRPr="005D0056">
              <w:rPr>
                <w:rFonts w:cstheme="minorHAnsi"/>
              </w:rPr>
              <w:t>15</w:t>
            </w:r>
            <w:r w:rsidR="001A4B8B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 Hornets</w:t>
            </w:r>
            <w:r w:rsidR="001A4B8B" w:rsidRPr="005D0056">
              <w:rPr>
                <w:rFonts w:cstheme="minorHAnsi"/>
              </w:rPr>
              <w:t xml:space="preserve"> (20)</w:t>
            </w:r>
          </w:p>
        </w:tc>
        <w:tc>
          <w:tcPr>
            <w:tcW w:w="1654" w:type="dxa"/>
            <w:vAlign w:val="center"/>
          </w:tcPr>
          <w:p w14:paraId="486DA32F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7:00 PM</w:t>
            </w:r>
          </w:p>
        </w:tc>
      </w:tr>
      <w:tr w:rsidR="00431996" w:rsidRPr="005D0056" w14:paraId="6DF3C11E" w14:textId="77777777" w:rsidTr="00736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tcW w:w="2207" w:type="dxa"/>
            <w:vAlign w:val="center"/>
          </w:tcPr>
          <w:p w14:paraId="5442D3EF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Saturday, Aug. 9</w:t>
            </w:r>
          </w:p>
        </w:tc>
        <w:tc>
          <w:tcPr>
            <w:tcW w:w="7195" w:type="dxa"/>
            <w:vAlign w:val="center"/>
          </w:tcPr>
          <w:p w14:paraId="22C95C74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</w:t>
            </w:r>
          </w:p>
          <w:p w14:paraId="0634B425" w14:textId="6B198E3E" w:rsidR="001A4B8B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3261C7" w:rsidRPr="005D0056">
              <w:rPr>
                <w:rFonts w:cstheme="minorHAnsi"/>
              </w:rPr>
              <w:t xml:space="preserve"> (T-75)</w:t>
            </w:r>
            <w:r w:rsidRPr="005D0056">
              <w:rPr>
                <w:rFonts w:cstheme="minorHAnsi"/>
              </w:rPr>
              <w:t>, Limited Sportsman</w:t>
            </w:r>
            <w:r w:rsidR="003261C7" w:rsidRPr="005D0056">
              <w:rPr>
                <w:rFonts w:cstheme="minorHAnsi"/>
              </w:rPr>
              <w:t xml:space="preserve"> (</w:t>
            </w:r>
            <w:r w:rsidR="00F83CC5" w:rsidRPr="005D0056">
              <w:rPr>
                <w:rFonts w:cstheme="minorHAnsi"/>
              </w:rPr>
              <w:t>50</w:t>
            </w:r>
            <w:r w:rsidR="003261C7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</w:t>
            </w:r>
          </w:p>
          <w:p w14:paraId="21ECA5CF" w14:textId="1E2802A6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Pure Stocks</w:t>
            </w:r>
            <w:r w:rsidR="003261C7" w:rsidRPr="005D0056">
              <w:rPr>
                <w:rFonts w:cstheme="minorHAnsi"/>
              </w:rPr>
              <w:t xml:space="preserve"> (</w:t>
            </w:r>
            <w:r w:rsidR="001A4B8B" w:rsidRPr="005D0056">
              <w:rPr>
                <w:rFonts w:cstheme="minorHAnsi"/>
              </w:rPr>
              <w:t>25</w:t>
            </w:r>
            <w:r w:rsidR="003261C7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 Hornets</w:t>
            </w:r>
            <w:r w:rsidR="003261C7" w:rsidRPr="005D0056">
              <w:rPr>
                <w:rFonts w:cstheme="minorHAnsi"/>
              </w:rPr>
              <w:t xml:space="preserve"> (T-15)</w:t>
            </w:r>
          </w:p>
        </w:tc>
        <w:tc>
          <w:tcPr>
            <w:tcW w:w="1654" w:type="dxa"/>
            <w:vAlign w:val="center"/>
          </w:tcPr>
          <w:p w14:paraId="0EA1BD9C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7:00 PM</w:t>
            </w:r>
          </w:p>
        </w:tc>
      </w:tr>
      <w:tr w:rsidR="00431996" w:rsidRPr="005D0056" w14:paraId="5D36236D" w14:textId="77777777" w:rsidTr="00A07DA0">
        <w:trPr>
          <w:trHeight w:val="1041"/>
        </w:trPr>
        <w:tc>
          <w:tcPr>
            <w:tcW w:w="2207" w:type="dxa"/>
            <w:vAlign w:val="center"/>
          </w:tcPr>
          <w:p w14:paraId="3B44859F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Saturday, Aug. 23</w:t>
            </w:r>
          </w:p>
        </w:tc>
        <w:tc>
          <w:tcPr>
            <w:tcW w:w="7195" w:type="dxa"/>
            <w:vAlign w:val="center"/>
          </w:tcPr>
          <w:p w14:paraId="4EC709FD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</w:t>
            </w:r>
          </w:p>
          <w:p w14:paraId="44D717F6" w14:textId="489EEE12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C67A5C" w:rsidRPr="005D0056">
              <w:rPr>
                <w:rFonts w:cstheme="minorHAnsi"/>
              </w:rPr>
              <w:t xml:space="preserve"> (T-75)</w:t>
            </w:r>
            <w:r w:rsidRPr="005D0056">
              <w:rPr>
                <w:rFonts w:cstheme="minorHAnsi"/>
              </w:rPr>
              <w:t>, Limited Sportsman</w:t>
            </w:r>
            <w:r w:rsidR="00C67A5C" w:rsidRPr="005D0056">
              <w:rPr>
                <w:rFonts w:cstheme="minorHAnsi"/>
              </w:rPr>
              <w:t xml:space="preserve"> (50)</w:t>
            </w:r>
            <w:r w:rsidRPr="005D0056">
              <w:rPr>
                <w:rFonts w:cstheme="minorHAnsi"/>
              </w:rPr>
              <w:t>, Pure Stocks</w:t>
            </w:r>
            <w:r w:rsidR="00C67A5C" w:rsidRPr="005D0056">
              <w:rPr>
                <w:rFonts w:cstheme="minorHAnsi"/>
              </w:rPr>
              <w:t xml:space="preserve"> (25)</w:t>
            </w:r>
            <w:r w:rsidRPr="005D0056">
              <w:rPr>
                <w:rFonts w:cstheme="minorHAnsi"/>
              </w:rPr>
              <w:t>, Hornets</w:t>
            </w:r>
            <w:r w:rsidR="00C67A5C" w:rsidRPr="005D0056">
              <w:rPr>
                <w:rFonts w:cstheme="minorHAnsi"/>
              </w:rPr>
              <w:t xml:space="preserve"> (</w:t>
            </w:r>
            <w:r w:rsidR="009E48F2" w:rsidRPr="005D0056">
              <w:rPr>
                <w:rFonts w:cstheme="minorHAnsi"/>
              </w:rPr>
              <w:t>20</w:t>
            </w:r>
            <w:r w:rsidR="00C67A5C" w:rsidRPr="005D0056">
              <w:rPr>
                <w:rFonts w:cstheme="minorHAnsi"/>
              </w:rPr>
              <w:t>)</w:t>
            </w:r>
            <w:r w:rsidR="00757C0E" w:rsidRPr="005D0056">
              <w:rPr>
                <w:rFonts w:cstheme="minorHAnsi"/>
              </w:rPr>
              <w:t>, Southern Ground Pounders Vintage Racing Club</w:t>
            </w:r>
            <w:r w:rsidR="00F97120" w:rsidRPr="005D0056">
              <w:rPr>
                <w:rFonts w:cstheme="minorHAnsi"/>
              </w:rPr>
              <w:t xml:space="preserve"> (25)</w:t>
            </w:r>
          </w:p>
        </w:tc>
        <w:tc>
          <w:tcPr>
            <w:tcW w:w="1654" w:type="dxa"/>
            <w:vAlign w:val="center"/>
          </w:tcPr>
          <w:p w14:paraId="0ABF052C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</w:rPr>
              <w:t>7:00 PM</w:t>
            </w:r>
          </w:p>
        </w:tc>
      </w:tr>
      <w:tr w:rsidR="00431996" w:rsidRPr="005D0056" w14:paraId="026E80B3" w14:textId="77777777" w:rsidTr="00736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tcW w:w="2207" w:type="dxa"/>
            <w:vAlign w:val="center"/>
          </w:tcPr>
          <w:p w14:paraId="00FA0084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br w:type="page"/>
              <w:t>Saturday, Sept. 6</w:t>
            </w:r>
          </w:p>
        </w:tc>
        <w:tc>
          <w:tcPr>
            <w:tcW w:w="7195" w:type="dxa"/>
            <w:vAlign w:val="center"/>
          </w:tcPr>
          <w:p w14:paraId="11F27B5B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NASCAR Advance Auto Parts Weekly Series Championship Night</w:t>
            </w:r>
          </w:p>
          <w:p w14:paraId="3AD5533F" w14:textId="4E72CEE4" w:rsidR="00907F7F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Late Model Stock Cars</w:t>
            </w:r>
            <w:r w:rsidR="004367BA" w:rsidRPr="005D0056">
              <w:rPr>
                <w:rFonts w:cstheme="minorHAnsi"/>
              </w:rPr>
              <w:t xml:space="preserve"> (</w:t>
            </w:r>
            <w:r w:rsidR="0063275C" w:rsidRPr="005D0056">
              <w:rPr>
                <w:rFonts w:cstheme="minorHAnsi"/>
              </w:rPr>
              <w:t>100</w:t>
            </w:r>
            <w:r w:rsidR="004367BA" w:rsidRPr="005D0056">
              <w:rPr>
                <w:rFonts w:cstheme="minorHAnsi"/>
              </w:rPr>
              <w:t>)</w:t>
            </w:r>
            <w:r w:rsidRPr="005D0056">
              <w:rPr>
                <w:rFonts w:cstheme="minorHAnsi"/>
              </w:rPr>
              <w:t>, Limited Sportsman</w:t>
            </w:r>
            <w:r w:rsidR="004367BA" w:rsidRPr="005D0056">
              <w:rPr>
                <w:rFonts w:cstheme="minorHAnsi"/>
              </w:rPr>
              <w:t xml:space="preserve"> (50)</w:t>
            </w:r>
            <w:r w:rsidRPr="005D0056">
              <w:rPr>
                <w:rFonts w:cstheme="minorHAnsi"/>
              </w:rPr>
              <w:t>,</w:t>
            </w:r>
          </w:p>
          <w:p w14:paraId="1E731CC4" w14:textId="0E38F9D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Pure Stocks</w:t>
            </w:r>
            <w:r w:rsidR="004367BA" w:rsidRPr="005D0056">
              <w:rPr>
                <w:rFonts w:cstheme="minorHAnsi"/>
              </w:rPr>
              <w:t xml:space="preserve"> (25)</w:t>
            </w:r>
            <w:r w:rsidRPr="005D0056">
              <w:rPr>
                <w:rFonts w:cstheme="minorHAnsi"/>
              </w:rPr>
              <w:t>, Hornets</w:t>
            </w:r>
            <w:r w:rsidR="004367BA" w:rsidRPr="005D0056">
              <w:rPr>
                <w:rFonts w:cstheme="minorHAnsi"/>
              </w:rPr>
              <w:t xml:space="preserve"> (20)</w:t>
            </w:r>
          </w:p>
        </w:tc>
        <w:tc>
          <w:tcPr>
            <w:tcW w:w="1654" w:type="dxa"/>
            <w:vAlign w:val="center"/>
          </w:tcPr>
          <w:p w14:paraId="41234DDA" w14:textId="77777777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7:00 PM</w:t>
            </w:r>
          </w:p>
        </w:tc>
      </w:tr>
      <w:tr w:rsidR="00431996" w:rsidRPr="005D0056" w14:paraId="7FC99C4E" w14:textId="77777777" w:rsidTr="00736F76">
        <w:trPr>
          <w:trHeight w:val="956"/>
        </w:trPr>
        <w:tc>
          <w:tcPr>
            <w:tcW w:w="2207" w:type="dxa"/>
            <w:vAlign w:val="center"/>
          </w:tcPr>
          <w:p w14:paraId="644BFC63" w14:textId="643C47E1" w:rsidR="00431996" w:rsidRPr="005D0056" w:rsidRDefault="00F63EB9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  <w:b/>
                <w:bCs/>
              </w:rPr>
              <w:t>Saturday, Sept. 13</w:t>
            </w:r>
          </w:p>
        </w:tc>
        <w:tc>
          <w:tcPr>
            <w:tcW w:w="7195" w:type="dxa"/>
            <w:vAlign w:val="center"/>
          </w:tcPr>
          <w:p w14:paraId="521E45FF" w14:textId="77777777" w:rsidR="00431996" w:rsidRPr="005D0056" w:rsidRDefault="00431996" w:rsidP="00736F76">
            <w:pPr>
              <w:jc w:val="center"/>
              <w:rPr>
                <w:rFonts w:cstheme="minorHAnsi"/>
                <w:b/>
                <w:bCs/>
              </w:rPr>
            </w:pPr>
            <w:r w:rsidRPr="005D0056">
              <w:rPr>
                <w:rFonts w:cstheme="minorHAnsi"/>
                <w:b/>
                <w:bCs/>
              </w:rPr>
              <w:t>CARS Tour</w:t>
            </w:r>
          </w:p>
          <w:p w14:paraId="5F45510B" w14:textId="4675F633" w:rsidR="00431996" w:rsidRPr="005D0056" w:rsidRDefault="00431996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</w:rPr>
              <w:t>CARS Late Model Stock Car Tour</w:t>
            </w:r>
            <w:r w:rsidR="00935D42" w:rsidRPr="005D0056">
              <w:rPr>
                <w:rFonts w:cstheme="minorHAnsi"/>
              </w:rPr>
              <w:t xml:space="preserve"> (125)</w:t>
            </w:r>
            <w:r w:rsidRPr="005D0056">
              <w:rPr>
                <w:rFonts w:cstheme="minorHAnsi"/>
              </w:rPr>
              <w:t>, CARS Pro Late Model Tour</w:t>
            </w:r>
            <w:r w:rsidR="00935D42" w:rsidRPr="005D0056">
              <w:rPr>
                <w:rFonts w:cstheme="minorHAnsi"/>
              </w:rPr>
              <w:t xml:space="preserve"> (100)</w:t>
            </w:r>
            <w:r w:rsidRPr="005D0056">
              <w:rPr>
                <w:rFonts w:cstheme="minorHAnsi"/>
              </w:rPr>
              <w:t>, Support Division(s) TBA</w:t>
            </w:r>
          </w:p>
        </w:tc>
        <w:tc>
          <w:tcPr>
            <w:tcW w:w="1654" w:type="dxa"/>
            <w:vAlign w:val="center"/>
          </w:tcPr>
          <w:p w14:paraId="0142EEA3" w14:textId="71D581C5" w:rsidR="00431996" w:rsidRPr="005D0056" w:rsidRDefault="00B32269" w:rsidP="00736F76">
            <w:pPr>
              <w:jc w:val="center"/>
              <w:rPr>
                <w:rFonts w:cstheme="minorHAnsi"/>
              </w:rPr>
            </w:pPr>
            <w:r w:rsidRPr="005D0056">
              <w:rPr>
                <w:rFonts w:cstheme="minorHAnsi"/>
                <w:b/>
                <w:bCs/>
              </w:rPr>
              <w:t>7:00 PM</w:t>
            </w:r>
          </w:p>
        </w:tc>
      </w:tr>
    </w:tbl>
    <w:p w14:paraId="4BD3804B" w14:textId="77777777" w:rsidR="00431996" w:rsidRPr="005D0056" w:rsidRDefault="00431996" w:rsidP="00B246B6">
      <w:pPr>
        <w:jc w:val="center"/>
        <w:rPr>
          <w:b/>
          <w:bCs/>
          <w:color w:val="000000" w:themeColor="text1"/>
        </w:rPr>
      </w:pPr>
    </w:p>
    <w:p w14:paraId="4521624C" w14:textId="46C4F66D" w:rsidR="00E86F32" w:rsidRPr="005D0056" w:rsidRDefault="00C23228" w:rsidP="00C150D3">
      <w:pPr>
        <w:ind w:firstLine="720"/>
        <w:jc w:val="center"/>
        <w:rPr>
          <w:b/>
          <w:bCs/>
          <w:color w:val="000000" w:themeColor="text1"/>
        </w:rPr>
      </w:pPr>
      <w:r w:rsidRPr="005D0056">
        <w:rPr>
          <w:b/>
          <w:bCs/>
          <w:color w:val="000000" w:themeColor="text1"/>
        </w:rPr>
        <w:t>V</w:t>
      </w:r>
      <w:r w:rsidR="00DC170B" w:rsidRPr="005D0056">
        <w:rPr>
          <w:b/>
          <w:bCs/>
          <w:color w:val="000000" w:themeColor="text1"/>
        </w:rPr>
        <w:t>4</w:t>
      </w:r>
      <w:r w:rsidR="00CC4FAE" w:rsidRPr="005D0056">
        <w:rPr>
          <w:b/>
          <w:bCs/>
          <w:color w:val="000000" w:themeColor="text1"/>
        </w:rPr>
        <w:t xml:space="preserve"> </w:t>
      </w:r>
      <w:r w:rsidRPr="005D0056">
        <w:rPr>
          <w:b/>
          <w:bCs/>
          <w:color w:val="000000" w:themeColor="text1"/>
        </w:rPr>
        <w:t xml:space="preserve">– </w:t>
      </w:r>
      <w:r w:rsidR="00B32269" w:rsidRPr="005D0056">
        <w:rPr>
          <w:b/>
          <w:bCs/>
          <w:color w:val="000000" w:themeColor="text1"/>
        </w:rPr>
        <w:t>Updated 1/</w:t>
      </w:r>
      <w:r w:rsidR="00DC170B" w:rsidRPr="005D0056">
        <w:rPr>
          <w:b/>
          <w:bCs/>
          <w:color w:val="000000" w:themeColor="text1"/>
        </w:rPr>
        <w:t>1</w:t>
      </w:r>
      <w:r w:rsidR="005F0708">
        <w:rPr>
          <w:b/>
          <w:bCs/>
          <w:color w:val="000000" w:themeColor="text1"/>
        </w:rPr>
        <w:t>6</w:t>
      </w:r>
      <w:r w:rsidR="00B32269" w:rsidRPr="005D0056">
        <w:rPr>
          <w:b/>
          <w:bCs/>
          <w:color w:val="000000" w:themeColor="text1"/>
        </w:rPr>
        <w:t>/24</w:t>
      </w:r>
      <w:r w:rsidR="00BE7266" w:rsidRPr="005D0056">
        <w:rPr>
          <w:b/>
          <w:bCs/>
          <w:color w:val="000000" w:themeColor="text1"/>
        </w:rPr>
        <w:t xml:space="preserve"> </w:t>
      </w:r>
      <w:r w:rsidR="007F728B" w:rsidRPr="005D0056">
        <w:rPr>
          <w:b/>
          <w:bCs/>
          <w:color w:val="000000" w:themeColor="text1"/>
        </w:rPr>
        <w:t>– Schedule tentative and subject to change</w:t>
      </w:r>
    </w:p>
    <w:sectPr w:rsidR="00E86F32" w:rsidRPr="005D0056" w:rsidSect="00F22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6353"/>
    <w:multiLevelType w:val="hybridMultilevel"/>
    <w:tmpl w:val="7452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3021"/>
    <w:multiLevelType w:val="hybridMultilevel"/>
    <w:tmpl w:val="60B2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A2A"/>
    <w:multiLevelType w:val="hybridMultilevel"/>
    <w:tmpl w:val="C16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593"/>
    <w:multiLevelType w:val="hybridMultilevel"/>
    <w:tmpl w:val="033C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58E6"/>
    <w:multiLevelType w:val="hybridMultilevel"/>
    <w:tmpl w:val="4F72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01994">
    <w:abstractNumId w:val="1"/>
  </w:num>
  <w:num w:numId="2" w16cid:durableId="1354918503">
    <w:abstractNumId w:val="2"/>
  </w:num>
  <w:num w:numId="3" w16cid:durableId="881016288">
    <w:abstractNumId w:val="4"/>
  </w:num>
  <w:num w:numId="4" w16cid:durableId="2140147203">
    <w:abstractNumId w:val="3"/>
  </w:num>
  <w:num w:numId="5" w16cid:durableId="44376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1"/>
    <w:rsid w:val="0000153B"/>
    <w:rsid w:val="00006DA7"/>
    <w:rsid w:val="0001494A"/>
    <w:rsid w:val="00015D37"/>
    <w:rsid w:val="00025B54"/>
    <w:rsid w:val="000321C0"/>
    <w:rsid w:val="000416A6"/>
    <w:rsid w:val="0004439A"/>
    <w:rsid w:val="00073A89"/>
    <w:rsid w:val="00083969"/>
    <w:rsid w:val="00084567"/>
    <w:rsid w:val="00084910"/>
    <w:rsid w:val="00091EED"/>
    <w:rsid w:val="000A7286"/>
    <w:rsid w:val="000C233F"/>
    <w:rsid w:val="000C7EBB"/>
    <w:rsid w:val="000E4724"/>
    <w:rsid w:val="000E6602"/>
    <w:rsid w:val="0010272E"/>
    <w:rsid w:val="00114E52"/>
    <w:rsid w:val="00123B53"/>
    <w:rsid w:val="00124BB8"/>
    <w:rsid w:val="001252AF"/>
    <w:rsid w:val="00134EFC"/>
    <w:rsid w:val="00136B27"/>
    <w:rsid w:val="00140FF0"/>
    <w:rsid w:val="0014368C"/>
    <w:rsid w:val="00170AC9"/>
    <w:rsid w:val="00173E4C"/>
    <w:rsid w:val="00174098"/>
    <w:rsid w:val="00182C31"/>
    <w:rsid w:val="001A07B5"/>
    <w:rsid w:val="001A1B6A"/>
    <w:rsid w:val="001A366E"/>
    <w:rsid w:val="001A4ABB"/>
    <w:rsid w:val="001A4B8B"/>
    <w:rsid w:val="001C6F5F"/>
    <w:rsid w:val="001E31AD"/>
    <w:rsid w:val="001F0049"/>
    <w:rsid w:val="0021219A"/>
    <w:rsid w:val="0021456E"/>
    <w:rsid w:val="00217DB2"/>
    <w:rsid w:val="00222E7B"/>
    <w:rsid w:val="0023647A"/>
    <w:rsid w:val="00243A08"/>
    <w:rsid w:val="00247C99"/>
    <w:rsid w:val="00251138"/>
    <w:rsid w:val="00265635"/>
    <w:rsid w:val="00265C2B"/>
    <w:rsid w:val="0027488B"/>
    <w:rsid w:val="0027758A"/>
    <w:rsid w:val="002A031C"/>
    <w:rsid w:val="002B3B26"/>
    <w:rsid w:val="002C089E"/>
    <w:rsid w:val="002F0321"/>
    <w:rsid w:val="002F6D62"/>
    <w:rsid w:val="00303ADE"/>
    <w:rsid w:val="0030703C"/>
    <w:rsid w:val="00311DD2"/>
    <w:rsid w:val="003261C7"/>
    <w:rsid w:val="003261DF"/>
    <w:rsid w:val="00347788"/>
    <w:rsid w:val="00351A48"/>
    <w:rsid w:val="00351EC2"/>
    <w:rsid w:val="0035756F"/>
    <w:rsid w:val="00381EBF"/>
    <w:rsid w:val="003849F7"/>
    <w:rsid w:val="003B02B0"/>
    <w:rsid w:val="003D70B8"/>
    <w:rsid w:val="003D7A16"/>
    <w:rsid w:val="003E4E2E"/>
    <w:rsid w:val="003E7C1B"/>
    <w:rsid w:val="003F55D0"/>
    <w:rsid w:val="00407A5B"/>
    <w:rsid w:val="00420936"/>
    <w:rsid w:val="00431996"/>
    <w:rsid w:val="004367BA"/>
    <w:rsid w:val="004378CF"/>
    <w:rsid w:val="00443B20"/>
    <w:rsid w:val="004448A8"/>
    <w:rsid w:val="00445440"/>
    <w:rsid w:val="00445B80"/>
    <w:rsid w:val="004460CE"/>
    <w:rsid w:val="00447377"/>
    <w:rsid w:val="004778D7"/>
    <w:rsid w:val="00482085"/>
    <w:rsid w:val="00485CC9"/>
    <w:rsid w:val="004A33E3"/>
    <w:rsid w:val="004A377C"/>
    <w:rsid w:val="004B7A0C"/>
    <w:rsid w:val="004C0EA3"/>
    <w:rsid w:val="004C58E2"/>
    <w:rsid w:val="004E424C"/>
    <w:rsid w:val="004E6F9B"/>
    <w:rsid w:val="004F6A81"/>
    <w:rsid w:val="0051596E"/>
    <w:rsid w:val="0052240B"/>
    <w:rsid w:val="0052391A"/>
    <w:rsid w:val="00523AC8"/>
    <w:rsid w:val="005307EB"/>
    <w:rsid w:val="00537C81"/>
    <w:rsid w:val="00546574"/>
    <w:rsid w:val="00550232"/>
    <w:rsid w:val="0055350E"/>
    <w:rsid w:val="00560B9B"/>
    <w:rsid w:val="00560CAE"/>
    <w:rsid w:val="00580E17"/>
    <w:rsid w:val="00583A6C"/>
    <w:rsid w:val="005A08B5"/>
    <w:rsid w:val="005A2743"/>
    <w:rsid w:val="005A3FC6"/>
    <w:rsid w:val="005A5314"/>
    <w:rsid w:val="005C0D29"/>
    <w:rsid w:val="005C0D8E"/>
    <w:rsid w:val="005C31CD"/>
    <w:rsid w:val="005D0056"/>
    <w:rsid w:val="005E1F89"/>
    <w:rsid w:val="005F0708"/>
    <w:rsid w:val="005F1C50"/>
    <w:rsid w:val="00612347"/>
    <w:rsid w:val="006142B1"/>
    <w:rsid w:val="006205BF"/>
    <w:rsid w:val="00621171"/>
    <w:rsid w:val="006229EA"/>
    <w:rsid w:val="0062436A"/>
    <w:rsid w:val="00631159"/>
    <w:rsid w:val="006324E2"/>
    <w:rsid w:val="0063275C"/>
    <w:rsid w:val="00636B10"/>
    <w:rsid w:val="0064016C"/>
    <w:rsid w:val="00641396"/>
    <w:rsid w:val="00646CBA"/>
    <w:rsid w:val="00647990"/>
    <w:rsid w:val="00660BD5"/>
    <w:rsid w:val="00663581"/>
    <w:rsid w:val="006657BC"/>
    <w:rsid w:val="00675D2E"/>
    <w:rsid w:val="00681CD7"/>
    <w:rsid w:val="006972C5"/>
    <w:rsid w:val="006A2BA6"/>
    <w:rsid w:val="006B43BA"/>
    <w:rsid w:val="006B4CAD"/>
    <w:rsid w:val="006C3F77"/>
    <w:rsid w:val="006D035D"/>
    <w:rsid w:val="006D7E6B"/>
    <w:rsid w:val="006E2B13"/>
    <w:rsid w:val="006F632F"/>
    <w:rsid w:val="0071534E"/>
    <w:rsid w:val="00716294"/>
    <w:rsid w:val="00736F76"/>
    <w:rsid w:val="007370BA"/>
    <w:rsid w:val="00741F92"/>
    <w:rsid w:val="007425E2"/>
    <w:rsid w:val="007469A3"/>
    <w:rsid w:val="007547C8"/>
    <w:rsid w:val="007569A2"/>
    <w:rsid w:val="00757C0E"/>
    <w:rsid w:val="00766A1F"/>
    <w:rsid w:val="00770FD0"/>
    <w:rsid w:val="007728AA"/>
    <w:rsid w:val="00772CDC"/>
    <w:rsid w:val="00782DF2"/>
    <w:rsid w:val="00785336"/>
    <w:rsid w:val="00787887"/>
    <w:rsid w:val="00790424"/>
    <w:rsid w:val="00790818"/>
    <w:rsid w:val="007909A7"/>
    <w:rsid w:val="00793A2F"/>
    <w:rsid w:val="00794CDB"/>
    <w:rsid w:val="007A1934"/>
    <w:rsid w:val="007B2464"/>
    <w:rsid w:val="007B257A"/>
    <w:rsid w:val="007B3E4E"/>
    <w:rsid w:val="007B4B36"/>
    <w:rsid w:val="007B524F"/>
    <w:rsid w:val="007C112F"/>
    <w:rsid w:val="007D073C"/>
    <w:rsid w:val="007D1835"/>
    <w:rsid w:val="007F728B"/>
    <w:rsid w:val="00801049"/>
    <w:rsid w:val="008079F0"/>
    <w:rsid w:val="00813DDF"/>
    <w:rsid w:val="00815F17"/>
    <w:rsid w:val="008201C1"/>
    <w:rsid w:val="0082141D"/>
    <w:rsid w:val="00825B2F"/>
    <w:rsid w:val="008462E2"/>
    <w:rsid w:val="008666A5"/>
    <w:rsid w:val="00871124"/>
    <w:rsid w:val="00887A0F"/>
    <w:rsid w:val="008933B8"/>
    <w:rsid w:val="00897BDE"/>
    <w:rsid w:val="008B3F5D"/>
    <w:rsid w:val="008C029D"/>
    <w:rsid w:val="008C6B71"/>
    <w:rsid w:val="008D2CD7"/>
    <w:rsid w:val="008D6129"/>
    <w:rsid w:val="008E2632"/>
    <w:rsid w:val="008E34C7"/>
    <w:rsid w:val="008F69EF"/>
    <w:rsid w:val="00907F7F"/>
    <w:rsid w:val="00922393"/>
    <w:rsid w:val="0092631F"/>
    <w:rsid w:val="009327CB"/>
    <w:rsid w:val="00935D42"/>
    <w:rsid w:val="00944A77"/>
    <w:rsid w:val="00954229"/>
    <w:rsid w:val="009556F7"/>
    <w:rsid w:val="009607AD"/>
    <w:rsid w:val="00963602"/>
    <w:rsid w:val="00964FD3"/>
    <w:rsid w:val="00970847"/>
    <w:rsid w:val="00975E64"/>
    <w:rsid w:val="009825F6"/>
    <w:rsid w:val="009872D4"/>
    <w:rsid w:val="00987707"/>
    <w:rsid w:val="009957DE"/>
    <w:rsid w:val="009A323B"/>
    <w:rsid w:val="009A4F78"/>
    <w:rsid w:val="009A629D"/>
    <w:rsid w:val="009B2A01"/>
    <w:rsid w:val="009C3B6A"/>
    <w:rsid w:val="009D3154"/>
    <w:rsid w:val="009D5137"/>
    <w:rsid w:val="009E21AB"/>
    <w:rsid w:val="009E48F2"/>
    <w:rsid w:val="009F47AA"/>
    <w:rsid w:val="00A0196A"/>
    <w:rsid w:val="00A077DA"/>
    <w:rsid w:val="00A07DA0"/>
    <w:rsid w:val="00A149E3"/>
    <w:rsid w:val="00A17E56"/>
    <w:rsid w:val="00A26312"/>
    <w:rsid w:val="00A263F9"/>
    <w:rsid w:val="00A4150E"/>
    <w:rsid w:val="00A44F92"/>
    <w:rsid w:val="00A63756"/>
    <w:rsid w:val="00A658EB"/>
    <w:rsid w:val="00A714A0"/>
    <w:rsid w:val="00AA226F"/>
    <w:rsid w:val="00AA34E8"/>
    <w:rsid w:val="00AA4843"/>
    <w:rsid w:val="00AC50EA"/>
    <w:rsid w:val="00AD69E9"/>
    <w:rsid w:val="00AE3319"/>
    <w:rsid w:val="00AF1535"/>
    <w:rsid w:val="00AF4A32"/>
    <w:rsid w:val="00B246B6"/>
    <w:rsid w:val="00B32269"/>
    <w:rsid w:val="00B339C4"/>
    <w:rsid w:val="00B53B98"/>
    <w:rsid w:val="00B666E1"/>
    <w:rsid w:val="00B66FB5"/>
    <w:rsid w:val="00B7118E"/>
    <w:rsid w:val="00B73AB5"/>
    <w:rsid w:val="00B851A0"/>
    <w:rsid w:val="00B92511"/>
    <w:rsid w:val="00B93F49"/>
    <w:rsid w:val="00B9553A"/>
    <w:rsid w:val="00B956B0"/>
    <w:rsid w:val="00BB4052"/>
    <w:rsid w:val="00BC72D0"/>
    <w:rsid w:val="00BD0803"/>
    <w:rsid w:val="00BD3677"/>
    <w:rsid w:val="00BD5B9E"/>
    <w:rsid w:val="00BE5F91"/>
    <w:rsid w:val="00BE7266"/>
    <w:rsid w:val="00BF0230"/>
    <w:rsid w:val="00C00C51"/>
    <w:rsid w:val="00C13AF7"/>
    <w:rsid w:val="00C150D3"/>
    <w:rsid w:val="00C2272F"/>
    <w:rsid w:val="00C23228"/>
    <w:rsid w:val="00C4237E"/>
    <w:rsid w:val="00C63F07"/>
    <w:rsid w:val="00C67A5C"/>
    <w:rsid w:val="00C739A9"/>
    <w:rsid w:val="00C753B4"/>
    <w:rsid w:val="00C80834"/>
    <w:rsid w:val="00C82450"/>
    <w:rsid w:val="00C862D4"/>
    <w:rsid w:val="00CA6C74"/>
    <w:rsid w:val="00CA73DE"/>
    <w:rsid w:val="00CB3697"/>
    <w:rsid w:val="00CB37F9"/>
    <w:rsid w:val="00CC3A65"/>
    <w:rsid w:val="00CC4FAE"/>
    <w:rsid w:val="00CD14E4"/>
    <w:rsid w:val="00CD2126"/>
    <w:rsid w:val="00CD2940"/>
    <w:rsid w:val="00CD604B"/>
    <w:rsid w:val="00CF2623"/>
    <w:rsid w:val="00D004A6"/>
    <w:rsid w:val="00D019C2"/>
    <w:rsid w:val="00D02A45"/>
    <w:rsid w:val="00D27C7B"/>
    <w:rsid w:val="00D30864"/>
    <w:rsid w:val="00D319E7"/>
    <w:rsid w:val="00D34A72"/>
    <w:rsid w:val="00D41A9D"/>
    <w:rsid w:val="00D56A05"/>
    <w:rsid w:val="00DA30C5"/>
    <w:rsid w:val="00DA37BE"/>
    <w:rsid w:val="00DB221E"/>
    <w:rsid w:val="00DB5429"/>
    <w:rsid w:val="00DB714A"/>
    <w:rsid w:val="00DC170B"/>
    <w:rsid w:val="00DC3569"/>
    <w:rsid w:val="00DC439C"/>
    <w:rsid w:val="00DC4AE0"/>
    <w:rsid w:val="00DD0AA0"/>
    <w:rsid w:val="00DE76FB"/>
    <w:rsid w:val="00DF79B4"/>
    <w:rsid w:val="00E116E6"/>
    <w:rsid w:val="00E13875"/>
    <w:rsid w:val="00E147F9"/>
    <w:rsid w:val="00E14FF7"/>
    <w:rsid w:val="00E1694D"/>
    <w:rsid w:val="00E178E5"/>
    <w:rsid w:val="00E367F3"/>
    <w:rsid w:val="00E43477"/>
    <w:rsid w:val="00E5425C"/>
    <w:rsid w:val="00E60E05"/>
    <w:rsid w:val="00E77F3C"/>
    <w:rsid w:val="00E82FEF"/>
    <w:rsid w:val="00E86F32"/>
    <w:rsid w:val="00E8724C"/>
    <w:rsid w:val="00E87955"/>
    <w:rsid w:val="00E95024"/>
    <w:rsid w:val="00EA1948"/>
    <w:rsid w:val="00EA5E54"/>
    <w:rsid w:val="00EA65C0"/>
    <w:rsid w:val="00EA755A"/>
    <w:rsid w:val="00EB0D20"/>
    <w:rsid w:val="00EB108E"/>
    <w:rsid w:val="00EB4869"/>
    <w:rsid w:val="00EB4C4D"/>
    <w:rsid w:val="00ED1E70"/>
    <w:rsid w:val="00EE3A0D"/>
    <w:rsid w:val="00EF0FFC"/>
    <w:rsid w:val="00EF5484"/>
    <w:rsid w:val="00F03782"/>
    <w:rsid w:val="00F074E1"/>
    <w:rsid w:val="00F16568"/>
    <w:rsid w:val="00F22CFB"/>
    <w:rsid w:val="00F26705"/>
    <w:rsid w:val="00F27F29"/>
    <w:rsid w:val="00F437E8"/>
    <w:rsid w:val="00F5339A"/>
    <w:rsid w:val="00F56D5D"/>
    <w:rsid w:val="00F6062E"/>
    <w:rsid w:val="00F63EB9"/>
    <w:rsid w:val="00F83CC5"/>
    <w:rsid w:val="00F95D84"/>
    <w:rsid w:val="00F97120"/>
    <w:rsid w:val="00FA26B3"/>
    <w:rsid w:val="00FB01A8"/>
    <w:rsid w:val="00FE24FF"/>
    <w:rsid w:val="00FE7883"/>
    <w:rsid w:val="00FF119C"/>
    <w:rsid w:val="0EFDDD55"/>
    <w:rsid w:val="1D4FABF2"/>
    <w:rsid w:val="294A5FCF"/>
    <w:rsid w:val="340E3F9F"/>
    <w:rsid w:val="3BDABBE4"/>
    <w:rsid w:val="481499E7"/>
    <w:rsid w:val="4BBF91C1"/>
    <w:rsid w:val="7918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B82E"/>
  <w15:chartTrackingRefBased/>
  <w15:docId w15:val="{16CE6900-E155-47D7-8975-0C7D8D5C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294"/>
    <w:pPr>
      <w:ind w:left="720"/>
      <w:contextualSpacing/>
    </w:pPr>
  </w:style>
  <w:style w:type="table" w:styleId="PlainTable1">
    <w:name w:val="Plain Table 1"/>
    <w:basedOn w:val="TableNormal"/>
    <w:uiPriority w:val="41"/>
    <w:rsid w:val="001A0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A07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1A07B5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1A07B5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">
    <w:name w:val="Grid Table 2"/>
    <w:basedOn w:val="TableNormal"/>
    <w:uiPriority w:val="47"/>
    <w:rsid w:val="00E879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EA65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Revision">
    <w:name w:val="Revision"/>
    <w:hidden/>
    <w:uiPriority w:val="99"/>
    <w:semiHidden/>
    <w:rsid w:val="00954229"/>
    <w:pPr>
      <w:spacing w:after="0" w:line="240" w:lineRule="auto"/>
    </w:pPr>
  </w:style>
  <w:style w:type="table" w:styleId="GridTable2-Accent3">
    <w:name w:val="Grid Table 2 Accent 3"/>
    <w:basedOn w:val="TableNormal"/>
    <w:uiPriority w:val="47"/>
    <w:rsid w:val="00C862D4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3AF3D8D8BE48A4B5A311774DDF72" ma:contentTypeVersion="18" ma:contentTypeDescription="Create a new document." ma:contentTypeScope="" ma:versionID="4003fe5904646baa66d6ef26291cbc10">
  <xsd:schema xmlns:xsd="http://www.w3.org/2001/XMLSchema" xmlns:xs="http://www.w3.org/2001/XMLSchema" xmlns:p="http://schemas.microsoft.com/office/2006/metadata/properties" xmlns:ns2="22fad31b-aa5c-4286-98fc-94bfa428948d" xmlns:ns3="51dd1098-1eea-4fbd-a4c0-c5be1cec8bf4" targetNamespace="http://schemas.microsoft.com/office/2006/metadata/properties" ma:root="true" ma:fieldsID="a4b313001cd668824de0c0c6fe13f654" ns2:_="" ns3:_="">
    <xsd:import namespace="22fad31b-aa5c-4286-98fc-94bfa428948d"/>
    <xsd:import namespace="51dd1098-1eea-4fbd-a4c0-c5be1cec8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ad31b-aa5c-4286-98fc-94bfa428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be38c3-f131-4fc3-bc9c-649db54a7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d1098-1eea-4fbd-a4c0-c5be1cec8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801bd4-05d7-4a75-8605-167d6bf6b41d}" ma:internalName="TaxCatchAll" ma:showField="CatchAllData" ma:web="51dd1098-1eea-4fbd-a4c0-c5be1cec8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d1098-1eea-4fbd-a4c0-c5be1cec8bf4" xsi:nil="true"/>
    <lcf76f155ced4ddcb4097134ff3c332f xmlns="22fad31b-aa5c-4286-98fc-94bfa42894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2916-FB80-428A-8ABB-8E4D1EE9F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ad31b-aa5c-4286-98fc-94bfa428948d"/>
    <ds:schemaRef ds:uri="51dd1098-1eea-4fbd-a4c0-c5be1cec8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26AF0-9B35-4ED6-B725-64AC4B209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2248F-5D28-4B09-ACD1-5826E9FAAC00}">
  <ds:schemaRefs>
    <ds:schemaRef ds:uri="http://schemas.microsoft.com/office/2006/metadata/properties"/>
    <ds:schemaRef ds:uri="http://schemas.microsoft.com/office/infopath/2007/PartnerControls"/>
    <ds:schemaRef ds:uri="51dd1098-1eea-4fbd-a4c0-c5be1cec8bf4"/>
    <ds:schemaRef ds:uri="22fad31b-aa5c-4286-98fc-94bfa428948d"/>
  </ds:schemaRefs>
</ds:datastoreItem>
</file>

<file path=customXml/itemProps4.xml><?xml version="1.0" encoding="utf-8"?>
<ds:datastoreItem xmlns:ds="http://schemas.openxmlformats.org/officeDocument/2006/customXml" ds:itemID="{578893DA-E88C-408E-A680-7FB48252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Brashears</dc:creator>
  <cp:keywords/>
  <dc:description/>
  <cp:lastModifiedBy>Brandon Brown</cp:lastModifiedBy>
  <cp:revision>56</cp:revision>
  <cp:lastPrinted>2024-12-06T21:06:00Z</cp:lastPrinted>
  <dcterms:created xsi:type="dcterms:W3CDTF">2024-12-06T21:06:00Z</dcterms:created>
  <dcterms:modified xsi:type="dcterms:W3CDTF">2025-01-16T03:11:00Z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0x010100B5E53AF3D8D8BE48A4B5A311774DDF72</vt:lpwstr>
  </property>
  <property fmtid="{D5CDD505-2E9C-101B-9397-08002B2CF9AE}" pid="3" name="MediaServiceImageTags">
    <vt:lpwstr/>
  </property>
</Properties>
</file>